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AB5" w:rsidRDefault="00243FCD">
      <w:proofErr w:type="spellStart"/>
      <w:r w:rsidRPr="00243FCD">
        <w:rPr>
          <w:b/>
        </w:rPr>
        <w:t>Autos</w:t>
      </w:r>
      <w:r w:rsidR="00BF3AB5" w:rsidRPr="00243FCD">
        <w:rPr>
          <w:b/>
        </w:rPr>
        <w:t>dačka</w:t>
      </w:r>
      <w:proofErr w:type="spellEnd"/>
      <w:r w:rsidR="00BF3AB5" w:rsidRPr="00A711F1">
        <w:t xml:space="preserve"> bola navrhnutá, testovaná a cer</w:t>
      </w:r>
      <w:r w:rsidR="00BF3AB5">
        <w:rPr>
          <w:rFonts w:ascii="Tahoma" w:hAnsi="Tahoma" w:cs="Tahoma"/>
        </w:rPr>
        <w:t>ti</w:t>
      </w:r>
      <w:r w:rsidR="00BF3AB5" w:rsidRPr="00A711F1">
        <w:t xml:space="preserve">fikovaná v súlade s požiadavkami rozšírených detských </w:t>
      </w:r>
      <w:proofErr w:type="spellStart"/>
      <w:r w:rsidR="00BF3AB5" w:rsidRPr="00A711F1">
        <w:t>zadržiavacích</w:t>
      </w:r>
      <w:proofErr w:type="spellEnd"/>
      <w:r w:rsidR="00BF3AB5" w:rsidRPr="00A711F1">
        <w:t xml:space="preserve"> systémov (UNECE R.129</w:t>
      </w:r>
      <w:r w:rsidR="00BF3AB5">
        <w:t>.)</w:t>
      </w:r>
    </w:p>
    <w:p w:rsidR="004D4C0E" w:rsidRDefault="004D4C0E" w:rsidP="008F0855">
      <w:pPr>
        <w:spacing w:after="0"/>
      </w:pPr>
      <w:r w:rsidRPr="004D4C0E">
        <w:t xml:space="preserve">Tento výrobok je určený iba na zaistenie dieťaťa vo vozidle. Výrobok je povolený pre nasledujúce údaje: Telesná výška 40 </w:t>
      </w:r>
      <w:r w:rsidR="007838D4">
        <w:t>–</w:t>
      </w:r>
      <w:r w:rsidRPr="004D4C0E">
        <w:t xml:space="preserve"> </w:t>
      </w:r>
      <w:r w:rsidR="007838D4">
        <w:t>(</w:t>
      </w:r>
      <w:r w:rsidRPr="004D4C0E">
        <w:t xml:space="preserve">83 </w:t>
      </w:r>
      <w:r>
        <w:t>-85</w:t>
      </w:r>
      <w:r w:rsidR="007838D4">
        <w:t>)</w:t>
      </w:r>
      <w:r>
        <w:t xml:space="preserve"> </w:t>
      </w:r>
      <w:r w:rsidRPr="004D4C0E">
        <w:t xml:space="preserve">cm </w:t>
      </w:r>
      <w:r>
        <w:t>podľa údajov uvedených v návode alebo priamo na skelete autosedačky.</w:t>
      </w:r>
    </w:p>
    <w:p w:rsidR="00BF3AB5" w:rsidRDefault="00BF3AB5" w:rsidP="008F0855">
      <w:pPr>
        <w:spacing w:after="0"/>
      </w:pPr>
      <w:r w:rsidRPr="00A711F1">
        <w:t xml:space="preserve">Nesprávna inštalácia a/alebo nesprávne používanie sedačky môže ohroziť vaše dieťa. </w:t>
      </w:r>
      <w:r>
        <w:t>P</w:t>
      </w:r>
      <w:r w:rsidRPr="00A711F1">
        <w:t>oužívateľskú príručku by ste mali</w:t>
      </w:r>
      <w:r>
        <w:t xml:space="preserve"> uchovať a</w:t>
      </w:r>
      <w:r w:rsidRPr="00A711F1">
        <w:t xml:space="preserve"> držať </w:t>
      </w:r>
      <w:r>
        <w:t>na takom mieste</w:t>
      </w:r>
      <w:r w:rsidRPr="00A711F1">
        <w:t xml:space="preserve">, aby </w:t>
      </w:r>
      <w:r>
        <w:t>ste do</w:t>
      </w:r>
      <w:r w:rsidRPr="00A711F1">
        <w:t xml:space="preserve"> nej mohli kedykoľvek nahliadnuť.</w:t>
      </w:r>
    </w:p>
    <w:p w:rsidR="004D4C0E" w:rsidRDefault="004D4C0E" w:rsidP="008F0855">
      <w:pPr>
        <w:spacing w:after="0"/>
      </w:pPr>
      <w:r w:rsidRPr="004D4C0E">
        <w:t>Upravením výrobku sa schválenie stáva neplatným. Zmeny môže vykonávať iba výrobca. Nálepky na výrobku sú dôležitou súčasťou výrobku. u Na výrobku nevykonávajte žiadne úpravy. u Z výrobku neodstraňujte žiadne nálepky.</w:t>
      </w:r>
    </w:p>
    <w:p w:rsidR="00CB2F1F" w:rsidRDefault="004D4C0E" w:rsidP="00CB2F1F">
      <w:pPr>
        <w:spacing w:after="0"/>
      </w:pPr>
      <w:r>
        <w:t xml:space="preserve">VAROVANIE! </w:t>
      </w:r>
      <w:r w:rsidRPr="004D4C0E">
        <w:t>Novorodeneckú vložku musíte používať do maximálnej telesnej výšky</w:t>
      </w:r>
      <w:r>
        <w:t xml:space="preserve"> 60 cm. Telesná hmotnosť ≤13 kg.</w:t>
      </w:r>
    </w:p>
    <w:p w:rsidR="00CB2F1F" w:rsidRDefault="00CB2F1F" w:rsidP="00CB2F1F">
      <w:pPr>
        <w:spacing w:after="0"/>
      </w:pPr>
      <w:r>
        <w:t xml:space="preserve">VAROVANIE! </w:t>
      </w:r>
      <w:r w:rsidR="004D4C0E" w:rsidRPr="004D4C0E">
        <w:t xml:space="preserve">Výrobok nepoužívajte ako hračku. u </w:t>
      </w:r>
    </w:p>
    <w:p w:rsidR="00CB2F1F" w:rsidRDefault="00CB2F1F" w:rsidP="00CB2F1F">
      <w:pPr>
        <w:spacing w:after="0"/>
      </w:pPr>
      <w:r>
        <w:t xml:space="preserve">VAROVANIE! </w:t>
      </w:r>
      <w:r w:rsidR="004D4C0E" w:rsidRPr="004D4C0E">
        <w:t xml:space="preserve">Výrobok nepoužívajte ako sedadlo mimo vozidla. </w:t>
      </w:r>
    </w:p>
    <w:p w:rsidR="00CB2F1F" w:rsidRDefault="00CB2F1F" w:rsidP="00CB2F1F">
      <w:pPr>
        <w:spacing w:after="0"/>
      </w:pPr>
      <w:r>
        <w:t xml:space="preserve">VAROVANIE! </w:t>
      </w:r>
      <w:r w:rsidR="004D4C0E" w:rsidRPr="004D4C0E">
        <w:t xml:space="preserve"> Na zaistenie detského vajíčka používajte výhradne tie upevňovacie body, ktoré sú popísané v tomto návode na použitie.</w:t>
      </w:r>
    </w:p>
    <w:p w:rsidR="00CB2F1F" w:rsidRDefault="00CB2F1F" w:rsidP="00CB2F1F">
      <w:pPr>
        <w:spacing w:after="0"/>
      </w:pPr>
      <w:r>
        <w:t xml:space="preserve">VAROVANIE! </w:t>
      </w:r>
      <w:r w:rsidR="004D4C0E" w:rsidRPr="004D4C0E">
        <w:t xml:space="preserve">Výrobok používajte iba na sedadle vozidla otočenom v smere jazdy. </w:t>
      </w:r>
    </w:p>
    <w:p w:rsidR="00CB2F1F" w:rsidRDefault="00CB2F1F" w:rsidP="00CB2F1F">
      <w:pPr>
        <w:spacing w:after="0"/>
      </w:pPr>
      <w:r>
        <w:t xml:space="preserve">VAROVANIE! </w:t>
      </w:r>
      <w:r w:rsidR="004D4C0E" w:rsidRPr="004D4C0E">
        <w:t xml:space="preserve"> Nikdy nezaisťujte výrobok vo vozidle pomocou 2-bodového pásu.</w:t>
      </w:r>
    </w:p>
    <w:p w:rsidR="00CB2F1F" w:rsidRDefault="00CB2F1F" w:rsidP="00CB2F1F">
      <w:pPr>
        <w:spacing w:after="0"/>
      </w:pPr>
      <w:r>
        <w:t xml:space="preserve">VAROVANIE! </w:t>
      </w:r>
      <w:r w:rsidR="004D4C0E" w:rsidRPr="004D4C0E">
        <w:t xml:space="preserve">Dbajte nato, aby výrobok nebol zaseknutý medzi tvrdými predmetmi (dvere vozidla, koľajničky sedadla atď.). </w:t>
      </w:r>
    </w:p>
    <w:p w:rsidR="00CB2F1F" w:rsidRDefault="00CB2F1F" w:rsidP="00CB2F1F">
      <w:pPr>
        <w:spacing w:after="0"/>
      </w:pPr>
      <w:r>
        <w:t>VAROVANIE!</w:t>
      </w:r>
      <w:r w:rsidRPr="00CB2F1F">
        <w:t xml:space="preserve"> </w:t>
      </w:r>
      <w:r w:rsidRPr="004D4C0E">
        <w:t>Nebezpečenstvo poranenia poškodenou detskou sedačkou V prípade nehody s nárazovou rýchlosťou vyššou ako 10 km/h môže dôjsť za určitých okolností k poškodeniu detskej sedačky bez toho, aby bolo poškodenie okamžite viditeľné. Pri ďalšej nehode môžu v dôsledku toho vz</w:t>
      </w:r>
      <w:r>
        <w:t xml:space="preserve">niknúť vážne zranenia. </w:t>
      </w:r>
      <w:r w:rsidRPr="004D4C0E">
        <w:t xml:space="preserve"> Z dôvodu nehody výrobok vymeňte</w:t>
      </w:r>
      <w:r>
        <w:t>.</w:t>
      </w:r>
    </w:p>
    <w:p w:rsidR="00CB2F1F" w:rsidRDefault="00CB2F1F" w:rsidP="00CB2F1F">
      <w:pPr>
        <w:spacing w:after="0"/>
      </w:pPr>
      <w:r>
        <w:t>VAROVANIE!</w:t>
      </w:r>
      <w:r w:rsidRPr="00CB2F1F">
        <w:t xml:space="preserve"> </w:t>
      </w:r>
      <w:r w:rsidRPr="004D4C0E">
        <w:t>výrobok (aj keď spadol na zem) nechajte skontrolovať.</w:t>
      </w:r>
    </w:p>
    <w:p w:rsidR="00CB2F1F" w:rsidRDefault="00CB2F1F" w:rsidP="00CB2F1F">
      <w:pPr>
        <w:spacing w:after="0"/>
      </w:pPr>
      <w:r>
        <w:t>VAROVANIE!</w:t>
      </w:r>
      <w:r w:rsidRPr="00CB2F1F">
        <w:t xml:space="preserve"> </w:t>
      </w:r>
      <w:r w:rsidRPr="004D4C0E">
        <w:t>Poškodený u Pravidelne kontrolujte všetky dôležité časti, či nie sú poškodené. u Uistite sa, že všetky mechanické komponenty fungujú.</w:t>
      </w:r>
    </w:p>
    <w:p w:rsidR="00CB2F1F" w:rsidRDefault="00CB2F1F" w:rsidP="00CB2F1F">
      <w:pPr>
        <w:spacing w:after="0"/>
      </w:pPr>
      <w:r>
        <w:t>VAROVANIE!</w:t>
      </w:r>
      <w:r w:rsidRPr="00CB2F1F">
        <w:t xml:space="preserve"> </w:t>
      </w:r>
      <w:r w:rsidRPr="004D4C0E">
        <w:t>Nebezpečenstvo popálenia na horúcich komponentoch Komponenty výrobku sa môžu zohrievať slnečným žiarením. Detská pokožka je citlivá, a preto sa môže zraniť. u Ak výrobok nepoužívate, chráňte ho pred intenzívnym priamym slnečným žiarením</w:t>
      </w:r>
      <w:r>
        <w:t>.</w:t>
      </w:r>
    </w:p>
    <w:p w:rsidR="00CB2F1F" w:rsidRDefault="00CB2F1F" w:rsidP="00CB2F1F">
      <w:pPr>
        <w:spacing w:after="0"/>
      </w:pPr>
      <w:r>
        <w:t>VAROVANIE!</w:t>
      </w:r>
      <w:r w:rsidRPr="00CB2F1F">
        <w:t xml:space="preserve"> </w:t>
      </w:r>
      <w:r w:rsidRPr="004D4C0E">
        <w:t>Nebezpečenstvo poranenia počas používania Vo vozidle môže teplota nebezpečne rýchlo stúpať. Navyše aj vystúpenie na jazdnom pruhu môže byť nebezpečné</w:t>
      </w:r>
      <w:r>
        <w:t>.</w:t>
      </w:r>
    </w:p>
    <w:p w:rsidR="00BF3AB5" w:rsidRDefault="00CB2F1F" w:rsidP="00BF3AB5">
      <w:pPr>
        <w:spacing w:after="0" w:line="240" w:lineRule="atLeast"/>
      </w:pPr>
      <w:r>
        <w:t>VAROVANIE!</w:t>
      </w:r>
      <w:r w:rsidRPr="00CB2F1F">
        <w:t xml:space="preserve"> </w:t>
      </w:r>
      <w:r w:rsidRPr="004D4C0E">
        <w:t>Nikdy nenechávajte bábätko vo vozidle bez dozoru</w:t>
      </w:r>
      <w:r w:rsidR="00BF3AB5">
        <w:t>,</w:t>
      </w:r>
      <w:r w:rsidR="00BF3AB5" w:rsidRPr="00BF3AB5">
        <w:t xml:space="preserve"> </w:t>
      </w:r>
      <w:r w:rsidR="00BF3AB5">
        <w:t>vždy majte dieťa pod dozorom dospelej soby.</w:t>
      </w:r>
    </w:p>
    <w:p w:rsidR="00CB2F1F" w:rsidRDefault="00CB2F1F" w:rsidP="00CB2F1F">
      <w:pPr>
        <w:spacing w:after="0"/>
      </w:pPr>
      <w:r>
        <w:t>VAROVANIE!</w:t>
      </w:r>
      <w:r w:rsidRPr="00CB2F1F">
        <w:t xml:space="preserve"> </w:t>
      </w:r>
      <w:r w:rsidRPr="004D4C0E">
        <w:t xml:space="preserve">Nebezpečenstvo poranenia chrbtice Detské vajíčko nie je určené na dlhodobé uloženie dieťaťa. Dieťa je vo vajíčku v </w:t>
      </w:r>
      <w:proofErr w:type="spellStart"/>
      <w:r w:rsidRPr="004D4C0E">
        <w:t>polosede</w:t>
      </w:r>
      <w:proofErr w:type="spellEnd"/>
      <w:r w:rsidRPr="004D4C0E">
        <w:t>. Táto poloha vž</w:t>
      </w:r>
      <w:r>
        <w:t xml:space="preserve">dy zaťažuje chrbticu dieťaťa. </w:t>
      </w:r>
      <w:r w:rsidRPr="004D4C0E">
        <w:t>Na dlhých cestách si robte pravidelné prestávky, aby sa bábätko mohlo hrať a hýbať sa.</w:t>
      </w:r>
      <w:r w:rsidRPr="00CB2F1F">
        <w:t xml:space="preserve"> </w:t>
      </w:r>
      <w:r w:rsidRPr="004D4C0E">
        <w:t>Bábätko vyberajte z detského vajíčka čo najčastejšie</w:t>
      </w:r>
    </w:p>
    <w:p w:rsidR="00CB2F1F" w:rsidRDefault="00CB2F1F" w:rsidP="00CB2F1F">
      <w:pPr>
        <w:spacing w:after="0"/>
      </w:pPr>
      <w:r>
        <w:t>VAROVANIE!</w:t>
      </w:r>
      <w:r w:rsidRPr="00CB2F1F">
        <w:t xml:space="preserve"> </w:t>
      </w:r>
      <w:r w:rsidRPr="004D4C0E">
        <w:t>V detskom vajíčku nenechávajte svoje bábätko mimo vozi</w:t>
      </w:r>
      <w:r w:rsidR="00BF3AB5">
        <w:t xml:space="preserve">dla dlhšie, ako je nevyhnutné. VAROVANIE! </w:t>
      </w:r>
      <w:r w:rsidRPr="004D4C0E">
        <w:t xml:space="preserve"> Detské vajíčko používajte s kočíkom ako cestovný systém iba na krátke trasy. Na dlhšie cesty s kočíkom odporúčame prenosnú tašku pre bábätko alebo nadstavec na športový kočík.</w:t>
      </w:r>
    </w:p>
    <w:p w:rsidR="00BF3AB5" w:rsidRDefault="00BF3AB5" w:rsidP="00BF3AB5">
      <w:pPr>
        <w:spacing w:after="0"/>
      </w:pPr>
      <w:r>
        <w:t>VAROVANIE!</w:t>
      </w:r>
      <w:r w:rsidRPr="00BF3AB5">
        <w:t xml:space="preserve"> </w:t>
      </w:r>
      <w:r w:rsidRPr="004D4C0E">
        <w:t>Nikdy sa nepokúšajte pripevniť detské vajíčko ku kočíku v smere jazdy.</w:t>
      </w:r>
    </w:p>
    <w:p w:rsidR="00CB2F1F" w:rsidRDefault="00CB2F1F" w:rsidP="00BC778B">
      <w:pPr>
        <w:spacing w:after="0"/>
      </w:pPr>
      <w:r>
        <w:t>VAROVANIE!</w:t>
      </w:r>
      <w:r w:rsidRPr="00CB2F1F">
        <w:t xml:space="preserve"> </w:t>
      </w:r>
      <w:r w:rsidRPr="004D4C0E">
        <w:t>Nebezpečenstvo poranenia v dôsledku nedostatočného upevnenia bezpečnostného pásu</w:t>
      </w:r>
      <w:r>
        <w:t xml:space="preserve">. </w:t>
      </w:r>
      <w:r w:rsidRPr="004D4C0E">
        <w:t>Nedostatočne upevnené oblasti bezpečnostného pásu detskej sedačky sú tie, ktoré nie sú napnuté na</w:t>
      </w:r>
      <w:r w:rsidRPr="00CB2F1F">
        <w:t xml:space="preserve"> </w:t>
      </w:r>
      <w:r w:rsidRPr="004D4C0E">
        <w:t>tele dieťaťa.</w:t>
      </w:r>
      <w:r>
        <w:t xml:space="preserve"> </w:t>
      </w:r>
      <w:r w:rsidRPr="004D4C0E">
        <w:t xml:space="preserve">Nedostatočné upevnenie bezpečnostného pásu má negatívny vplyv na </w:t>
      </w:r>
      <w:r w:rsidRPr="004D4C0E">
        <w:lastRenderedPageBreak/>
        <w:t>ochrannú funkciu sedačky.</w:t>
      </w:r>
      <w:r>
        <w:t xml:space="preserve"> </w:t>
      </w:r>
      <w:r w:rsidRPr="004D4C0E">
        <w:t>Skontrolujte, či sú pá</w:t>
      </w:r>
      <w:r>
        <w:t xml:space="preserve">sy napnuté a nie sú pokrútené. </w:t>
      </w:r>
      <w:r w:rsidRPr="004D4C0E">
        <w:t xml:space="preserve"> Vyhnite sa hrubému oblečeniu pod pásom</w:t>
      </w:r>
      <w:r>
        <w:t>.</w:t>
      </w:r>
    </w:p>
    <w:p w:rsidR="00BF3AB5" w:rsidRDefault="00BF3AB5" w:rsidP="00BC778B">
      <w:pPr>
        <w:spacing w:after="0"/>
      </w:pPr>
      <w:r>
        <w:t>VAROVANIE!</w:t>
      </w:r>
      <w:r w:rsidRPr="00BF3AB5">
        <w:t xml:space="preserve"> </w:t>
      </w:r>
      <w:r w:rsidRPr="004D4C0E">
        <w:t>Popruhy nesmú byť skrútené a musia byť správne umiestnené v zárezoch pre popruhy na poťahu.</w:t>
      </w:r>
    </w:p>
    <w:p w:rsidR="00BF3AB5" w:rsidRDefault="00BF3AB5" w:rsidP="00BC778B">
      <w:pPr>
        <w:spacing w:after="0" w:line="240" w:lineRule="atLeast"/>
      </w:pPr>
      <w:r>
        <w:t>VAROVANIE!</w:t>
      </w:r>
      <w:r w:rsidRPr="00BF3AB5">
        <w:t xml:space="preserve"> </w:t>
      </w:r>
      <w:proofErr w:type="spellStart"/>
      <w:r w:rsidRPr="0046558D">
        <w:t>Autosedačkaje</w:t>
      </w:r>
      <w:proofErr w:type="spellEnd"/>
      <w:r w:rsidRPr="0046558D">
        <w:t xml:space="preserve"> komp</w:t>
      </w:r>
      <w:r>
        <w:t>ati</w:t>
      </w:r>
      <w:r w:rsidRPr="0046558D">
        <w:t>bilná s univerzálnymi sedacími pozíciami vo vozidlách. Pre vhodné pozície vo vašom vozidle si prečítajte príručku vášho vozidla.</w:t>
      </w:r>
    </w:p>
    <w:p w:rsidR="00BF3AB5" w:rsidRDefault="00BF3AB5" w:rsidP="00BC778B">
      <w:pPr>
        <w:spacing w:after="0" w:line="240" w:lineRule="atLeast"/>
      </w:pPr>
      <w:r>
        <w:t>VAROVANIE!</w:t>
      </w:r>
      <w:r w:rsidRPr="00BF3AB5">
        <w:t xml:space="preserve"> </w:t>
      </w:r>
      <w:r w:rsidRPr="0046558D">
        <w:t xml:space="preserve">Detská autosedačka môže byť používaná len na sedadlách vozidla s ISOFIX </w:t>
      </w:r>
      <w:proofErr w:type="spellStart"/>
      <w:r>
        <w:t>u</w:t>
      </w:r>
      <w:r w:rsidRPr="0046558D">
        <w:t>kotvovacími</w:t>
      </w:r>
      <w:proofErr w:type="spellEnd"/>
      <w:r w:rsidRPr="0046558D">
        <w:t xml:space="preserve"> bodmi. Prosím, pozrite si príručku vášho vozidla.</w:t>
      </w:r>
    </w:p>
    <w:p w:rsidR="00CB2F1F" w:rsidRDefault="00CB2F1F" w:rsidP="00BC778B">
      <w:pPr>
        <w:spacing w:after="0"/>
      </w:pPr>
      <w:r>
        <w:t>VAROVANIE!</w:t>
      </w:r>
      <w:r w:rsidRPr="00CB2F1F">
        <w:t xml:space="preserve"> </w:t>
      </w:r>
      <w:r w:rsidRPr="004D4C0E">
        <w:t>Výrobok zaisťujte výhradne len tak, ako je to popísané v tomto návode na použitie.</w:t>
      </w:r>
    </w:p>
    <w:p w:rsidR="00CB2F1F" w:rsidRDefault="00CB2F1F" w:rsidP="00BC778B">
      <w:pPr>
        <w:spacing w:after="0"/>
      </w:pPr>
      <w:r>
        <w:t>VAROVANIE!</w:t>
      </w:r>
      <w:r w:rsidRPr="00CB2F1F">
        <w:t xml:space="preserve"> </w:t>
      </w:r>
      <w:r w:rsidRPr="004D4C0E">
        <w:t xml:space="preserve">Uistite sa, že všetky </w:t>
      </w:r>
      <w:r w:rsidR="00BC778B">
        <w:t xml:space="preserve">osoby vo vozidle sú pripútané. </w:t>
      </w:r>
      <w:r w:rsidRPr="004D4C0E">
        <w:t xml:space="preserve"> Uistite sa, že výrobok je vo vozidle vždy zaistený, a to aj vtedy, keď sa v ňom neprepravuje dieťa.</w:t>
      </w:r>
    </w:p>
    <w:p w:rsidR="00CB2F1F" w:rsidRDefault="00CB2F1F" w:rsidP="00CB2F1F">
      <w:pPr>
        <w:spacing w:after="0"/>
      </w:pPr>
      <w:r>
        <w:t>VAROVANIE!</w:t>
      </w:r>
      <w:r w:rsidRPr="00CB2F1F">
        <w:t xml:space="preserve"> </w:t>
      </w:r>
      <w:r w:rsidRPr="004D4C0E">
        <w:t>Zaistite operadlá sedadiel vozidla (napr. sklápateľné zadné sedadlo nechajte zapadnúť do polohy)</w:t>
      </w:r>
      <w:r>
        <w:t>.</w:t>
      </w:r>
    </w:p>
    <w:p w:rsidR="00BF3AB5" w:rsidRDefault="00CB2F1F" w:rsidP="00BF3AB5">
      <w:pPr>
        <w:spacing w:after="0"/>
      </w:pPr>
      <w:r>
        <w:t>VAROVANIE!</w:t>
      </w:r>
      <w:r w:rsidRPr="00CB2F1F">
        <w:t xml:space="preserve"> </w:t>
      </w:r>
      <w:r w:rsidRPr="004D4C0E">
        <w:t xml:space="preserve">Nebezpečenstvo poranenia predným </w:t>
      </w:r>
      <w:proofErr w:type="spellStart"/>
      <w:r w:rsidRPr="004D4C0E">
        <w:t>airbagom</w:t>
      </w:r>
      <w:proofErr w:type="spellEnd"/>
      <w:r w:rsidRPr="004D4C0E">
        <w:t xml:space="preserve"> </w:t>
      </w:r>
      <w:proofErr w:type="spellStart"/>
      <w:r w:rsidRPr="004D4C0E">
        <w:t>Airbagy</w:t>
      </w:r>
      <w:proofErr w:type="spellEnd"/>
      <w:r w:rsidRPr="004D4C0E">
        <w:t xml:space="preserve"> sú určené pre zadržiavanie dospelých. Použitie predného </w:t>
      </w:r>
      <w:proofErr w:type="spellStart"/>
      <w:r w:rsidRPr="004D4C0E">
        <w:t>airbagu</w:t>
      </w:r>
      <w:proofErr w:type="spellEnd"/>
      <w:r w:rsidRPr="004D4C0E">
        <w:t xml:space="preserve"> s detským vajíčkom môže viesť k ťažkým alebo smrteľným poraneniam.</w:t>
      </w:r>
      <w:r w:rsidRPr="00CB2F1F">
        <w:t xml:space="preserve"> </w:t>
      </w:r>
      <w:r w:rsidRPr="004D4C0E">
        <w:t xml:space="preserve">Nikdy nepoužívajte detské vajíčko, keď je aktívny predný </w:t>
      </w:r>
      <w:proofErr w:type="spellStart"/>
      <w:r w:rsidRPr="004D4C0E">
        <w:t>airbag</w:t>
      </w:r>
      <w:proofErr w:type="spellEnd"/>
      <w:r w:rsidRPr="00CB2F1F">
        <w:t xml:space="preserve"> </w:t>
      </w:r>
      <w:r>
        <w:t>.</w:t>
      </w:r>
      <w:r w:rsidRPr="004D4C0E">
        <w:t xml:space="preserve">Deaktivujte predný </w:t>
      </w:r>
      <w:proofErr w:type="spellStart"/>
      <w:r w:rsidRPr="004D4C0E">
        <w:t>airbag</w:t>
      </w:r>
      <w:proofErr w:type="spellEnd"/>
      <w:r>
        <w:t>.</w:t>
      </w:r>
      <w:r w:rsidRPr="00CB2F1F">
        <w:t xml:space="preserve"> </w:t>
      </w:r>
      <w:r w:rsidRPr="004D4C0E">
        <w:t xml:space="preserve">Dodržiavajte a riaďte sa pokynmi </w:t>
      </w:r>
      <w:proofErr w:type="spellStart"/>
      <w:r w:rsidRPr="004D4C0E">
        <w:t>uved</w:t>
      </w:r>
      <w:proofErr w:type="spellEnd"/>
      <w:r w:rsidR="00BF3AB5" w:rsidRPr="00BF3AB5">
        <w:t xml:space="preserve"> </w:t>
      </w:r>
      <w:proofErr w:type="spellStart"/>
      <w:r w:rsidR="00BF3AB5" w:rsidRPr="004D4C0E">
        <w:t>enými</w:t>
      </w:r>
      <w:proofErr w:type="spellEnd"/>
      <w:r w:rsidR="00BF3AB5" w:rsidRPr="004D4C0E">
        <w:t xml:space="preserve"> v </w:t>
      </w:r>
      <w:proofErr w:type="spellStart"/>
      <w:r w:rsidR="00BF3AB5" w:rsidRPr="004D4C0E">
        <w:t>manuále</w:t>
      </w:r>
      <w:proofErr w:type="spellEnd"/>
      <w:r w:rsidR="00BF3AB5" w:rsidRPr="004D4C0E">
        <w:t xml:space="preserve"> vozidla</w:t>
      </w:r>
      <w:r w:rsidR="00BF3AB5">
        <w:t>.</w:t>
      </w:r>
    </w:p>
    <w:p w:rsidR="00BF3AB5" w:rsidRDefault="00BF3AB5" w:rsidP="00BF3AB5">
      <w:pPr>
        <w:spacing w:after="0"/>
      </w:pPr>
      <w:r>
        <w:t>VAROVANIE! D</w:t>
      </w:r>
      <w:r w:rsidRPr="004D4C0E">
        <w:t>etské vajíčko vždy vo vozidle upevnite, aj keď sa v nej neprepravuje žiadne bábätko.</w:t>
      </w:r>
    </w:p>
    <w:p w:rsidR="00CB2F1F" w:rsidRDefault="00BF3AB5" w:rsidP="00CB2F1F">
      <w:pPr>
        <w:spacing w:after="0"/>
      </w:pPr>
      <w:r>
        <w:t xml:space="preserve">VAROVANIE! </w:t>
      </w:r>
      <w:r w:rsidRPr="004D4C0E">
        <w:t>Nikdy nepoužívajte detské vajíčko otočené dopredu</w:t>
      </w:r>
      <w:r>
        <w:t>.</w:t>
      </w:r>
      <w:r w:rsidRPr="00BF3AB5">
        <w:t xml:space="preserve"> </w:t>
      </w:r>
      <w:r w:rsidRPr="004D4C0E">
        <w:t>Nebezpečenstvo poranenia v dôsledku nesprávnej orientácie, vyrovnania Orientácia, vyrovnanie detského vajíčka je pre ochranu bábätka rozhodujúce. Pri nesprávnom použití môže už aj brzdenie viesť k vážnemu až smrteľnému poraneniu.</w:t>
      </w:r>
    </w:p>
    <w:p w:rsidR="00BF3AB5" w:rsidRDefault="00BF3AB5" w:rsidP="00BC778B">
      <w:pPr>
        <w:spacing w:after="0"/>
      </w:pPr>
      <w:r>
        <w:t xml:space="preserve">VAROVANIE!  </w:t>
      </w:r>
      <w:r w:rsidRPr="004D4C0E">
        <w:t>Výrobok sa nesmie používať bez poťahu sedadla.</w:t>
      </w:r>
    </w:p>
    <w:p w:rsidR="00CB2F1F" w:rsidRDefault="00BC778B" w:rsidP="00BC778B">
      <w:pPr>
        <w:spacing w:after="0"/>
      </w:pPr>
      <w:r>
        <w:t xml:space="preserve">VAROVANIE!  </w:t>
      </w:r>
      <w:r w:rsidRPr="004D4C0E">
        <w:t xml:space="preserve">Toto detské vajíčko bolo vyvinuté a testované na zaistenie na určitých typoch základní. </w:t>
      </w:r>
      <w:r>
        <w:t xml:space="preserve">Kompatibilitu základní nájdete v návode autosedačky. </w:t>
      </w:r>
      <w:r w:rsidRPr="004D4C0E">
        <w:t>Ak je toto detské vajíčko zaistené inou základňou, hrozí nebezpečenstvo ohrozenia života</w:t>
      </w:r>
      <w:r>
        <w:t xml:space="preserve">. </w:t>
      </w:r>
      <w:r w:rsidRPr="004D4C0E">
        <w:t>Toto detské vajíčko nezaisťujte na žiadnej inej základni.</w:t>
      </w:r>
    </w:p>
    <w:p w:rsidR="00CB2F1F" w:rsidRDefault="00CB2F1F" w:rsidP="00CB2F1F">
      <w:pPr>
        <w:spacing w:after="0"/>
      </w:pPr>
      <w:r>
        <w:t xml:space="preserve">UPOZORNENIE! </w:t>
      </w:r>
      <w:r w:rsidRPr="004D4C0E">
        <w:t xml:space="preserve">Detské vajíčko zaisťujte a vyberajte iba na tej strane vozidla, ktorá smeruje k chodníku. </w:t>
      </w:r>
    </w:p>
    <w:p w:rsidR="004D4C0E" w:rsidRDefault="00CB2F1F" w:rsidP="00CB2F1F">
      <w:pPr>
        <w:spacing w:after="0"/>
      </w:pPr>
      <w:r>
        <w:t xml:space="preserve">UPOZORNENIE! </w:t>
      </w:r>
      <w:r w:rsidR="004D4C0E" w:rsidRPr="004D4C0E">
        <w:t>Výrobok uchovávajte mimo dosahu vlhkosti, mokra, tekutín, prachu a soľnej hmly. u Na výrobok nepokladajte ťažké predmety.</w:t>
      </w:r>
    </w:p>
    <w:p w:rsidR="00CB2F1F" w:rsidRDefault="00CB2F1F" w:rsidP="00CB2F1F">
      <w:pPr>
        <w:spacing w:after="0"/>
      </w:pPr>
      <w:r>
        <w:t xml:space="preserve">UPOZORNENIE! </w:t>
      </w:r>
      <w:r w:rsidR="004D4C0E" w:rsidRPr="004D4C0E">
        <w:t xml:space="preserve"> Nebezpečenstvo poranenia nezabezpečenými predmetmi </w:t>
      </w:r>
      <w:r>
        <w:t>.</w:t>
      </w:r>
      <w:r w:rsidR="004D4C0E" w:rsidRPr="004D4C0E">
        <w:t xml:space="preserve">V prípade núdzového brzdenia alebo nehody môžu nezabezpečené predmety a osoby </w:t>
      </w:r>
      <w:r>
        <w:t>zraniť ostatných cestujúcich.</w:t>
      </w:r>
    </w:p>
    <w:p w:rsidR="004D4C0E" w:rsidRDefault="00CB2F1F" w:rsidP="00CB2F1F">
      <w:pPr>
        <w:spacing w:after="0"/>
      </w:pPr>
      <w:r>
        <w:t xml:space="preserve">UPOZORNENIE! </w:t>
      </w:r>
      <w:r w:rsidR="004D4C0E" w:rsidRPr="004D4C0E">
        <w:t xml:space="preserve"> Zaistite alebo odstráňte všetky ťažké predmety alebo predmety s ostrými hranami vo vozidle</w:t>
      </w:r>
      <w:r>
        <w:t xml:space="preserve"> (napr. na odkladacej doske). </w:t>
      </w:r>
    </w:p>
    <w:p w:rsidR="00BC778B" w:rsidRDefault="00BC778B" w:rsidP="00CB2F1F">
      <w:pPr>
        <w:spacing w:after="0"/>
      </w:pPr>
    </w:p>
    <w:p w:rsidR="00BC778B" w:rsidRPr="00243FCD" w:rsidRDefault="00243FCD" w:rsidP="00CB2F1F">
      <w:pPr>
        <w:spacing w:after="0"/>
        <w:rPr>
          <w:b/>
        </w:rPr>
      </w:pPr>
      <w:r w:rsidRPr="00243FCD">
        <w:rPr>
          <w:b/>
        </w:rPr>
        <w:t xml:space="preserve">Základňa </w:t>
      </w:r>
      <w:proofErr w:type="spellStart"/>
      <w:r w:rsidRPr="00243FCD">
        <w:rPr>
          <w:b/>
        </w:rPr>
        <w:t>ISOfix</w:t>
      </w:r>
      <w:proofErr w:type="spellEnd"/>
      <w:r w:rsidRPr="00243FCD">
        <w:rPr>
          <w:b/>
        </w:rPr>
        <w:t xml:space="preserve"> Base</w:t>
      </w:r>
    </w:p>
    <w:p w:rsidR="00243FCD" w:rsidRDefault="00243FCD" w:rsidP="00CB2F1F">
      <w:pPr>
        <w:spacing w:after="0"/>
      </w:pPr>
      <w:r>
        <w:t xml:space="preserve">Ak je súčasťou balenia základňa na uchytenie pomocou systému </w:t>
      </w:r>
      <w:proofErr w:type="spellStart"/>
      <w:r>
        <w:t>ISOfix</w:t>
      </w:r>
      <w:proofErr w:type="spellEnd"/>
      <w:r>
        <w:t>, platia pre ňu nasledujúce upozornenia.</w:t>
      </w:r>
    </w:p>
    <w:p w:rsidR="00243FCD" w:rsidRDefault="00243FCD" w:rsidP="00CB2F1F">
      <w:pPr>
        <w:spacing w:after="0"/>
      </w:pPr>
      <w:r>
        <w:t>Základňa je určená</w:t>
      </w:r>
      <w:r w:rsidR="00BC778B" w:rsidRPr="00BC778B">
        <w:t xml:space="preserve"> na zaistenie modulu sedačky vo vozidle. Používanie iných výrobkov s touto základňou je zakázané. </w:t>
      </w:r>
      <w:r>
        <w:t xml:space="preserve"> </w:t>
      </w:r>
      <w:r w:rsidR="00BC778B" w:rsidRPr="00BC778B">
        <w:t>Zmeny môže vykonávať iba výrobca. Nálepky na výrobku s</w:t>
      </w:r>
      <w:r>
        <w:t xml:space="preserve">ú dôležitou súčasťou výrobku. </w:t>
      </w:r>
    </w:p>
    <w:p w:rsidR="00243FCD" w:rsidRDefault="00243FCD" w:rsidP="00CB2F1F">
      <w:pPr>
        <w:spacing w:after="0"/>
      </w:pPr>
      <w:r>
        <w:t xml:space="preserve">VAROVANIE!  </w:t>
      </w:r>
      <w:r w:rsidR="00BC778B" w:rsidRPr="00BC778B">
        <w:t>Na výrobku nevykonávajte žiadn</w:t>
      </w:r>
      <w:r>
        <w:t xml:space="preserve">e úpravy. </w:t>
      </w:r>
    </w:p>
    <w:p w:rsidR="00243FCD" w:rsidRDefault="00243FCD" w:rsidP="00CB2F1F">
      <w:pPr>
        <w:spacing w:after="0"/>
      </w:pPr>
      <w:r>
        <w:t xml:space="preserve">VAROVANIE!  </w:t>
      </w:r>
      <w:r w:rsidR="00BC778B" w:rsidRPr="00BC778B">
        <w:t xml:space="preserve">Z výrobku neodstraňujte žiadne nálepky. </w:t>
      </w:r>
    </w:p>
    <w:p w:rsidR="00243FCD" w:rsidRDefault="00243FCD" w:rsidP="00CB2F1F">
      <w:pPr>
        <w:spacing w:after="0"/>
      </w:pPr>
      <w:r>
        <w:t xml:space="preserve">VAROVANIE!  </w:t>
      </w:r>
      <w:r w:rsidR="00BC778B" w:rsidRPr="00BC778B">
        <w:t>Vý</w:t>
      </w:r>
      <w:r>
        <w:t xml:space="preserve">robok nepoužívajte ako hračku. </w:t>
      </w:r>
    </w:p>
    <w:p w:rsidR="00243FCD" w:rsidRDefault="00243FCD" w:rsidP="00CB2F1F">
      <w:pPr>
        <w:spacing w:after="0"/>
      </w:pPr>
      <w:r>
        <w:lastRenderedPageBreak/>
        <w:t xml:space="preserve">VAROVANIE!  </w:t>
      </w:r>
      <w:r w:rsidR="00BC778B" w:rsidRPr="00BC778B">
        <w:t xml:space="preserve"> Výrobok nepoužívajte ako sedadlo mimo vozidla, </w:t>
      </w:r>
      <w:r>
        <w:t xml:space="preserve">a to ani na skúšobné sedenie. </w:t>
      </w:r>
    </w:p>
    <w:p w:rsidR="00243FCD" w:rsidRDefault="00243FCD" w:rsidP="00CB2F1F">
      <w:pPr>
        <w:spacing w:after="0"/>
      </w:pPr>
      <w:r>
        <w:t xml:space="preserve">VAROVANIE!  </w:t>
      </w:r>
      <w:r w:rsidR="00BC778B" w:rsidRPr="00BC778B">
        <w:t>Na zaistenie detskej sedačky používajte výhradne tie upevňovacie bod</w:t>
      </w:r>
      <w:r>
        <w:t xml:space="preserve">y, ktoré sú popísané v návode na použitie. </w:t>
      </w:r>
    </w:p>
    <w:p w:rsidR="00243FCD" w:rsidRDefault="00243FCD" w:rsidP="00CB2F1F">
      <w:pPr>
        <w:spacing w:after="0"/>
      </w:pPr>
      <w:r>
        <w:t xml:space="preserve">VAROVANIE!  </w:t>
      </w:r>
      <w:r w:rsidR="00BC778B" w:rsidRPr="00BC778B">
        <w:t xml:space="preserve"> Výrobok nezaisťujte 2</w:t>
      </w:r>
      <w:r>
        <w:t xml:space="preserve">-bodovým ani 3-bodovým pásom. </w:t>
      </w:r>
    </w:p>
    <w:p w:rsidR="00243FCD" w:rsidRDefault="00243FCD" w:rsidP="00CB2F1F">
      <w:pPr>
        <w:spacing w:after="0"/>
      </w:pPr>
      <w:r>
        <w:t xml:space="preserve">VAROVANIE!  </w:t>
      </w:r>
      <w:r w:rsidR="00BC778B" w:rsidRPr="00BC778B">
        <w:t xml:space="preserve">Dbajte nato, aby výrobok nebol zaseknutý medzi tvrdými predmetmi (dvere vozidla, koľajničky sedadla atď.). u </w:t>
      </w:r>
    </w:p>
    <w:p w:rsidR="00243FCD" w:rsidRDefault="00243FCD" w:rsidP="00CB2F1F">
      <w:pPr>
        <w:spacing w:after="0"/>
      </w:pPr>
      <w:r>
        <w:t xml:space="preserve">VAROVANIE!  </w:t>
      </w:r>
      <w:r w:rsidRPr="00BC778B">
        <w:t xml:space="preserve">V prípade nehody s nárazovou rýchlosťou vyššou ako 10 km/h môže dôjsť za určitých okolností k poškodeniu detskej sedačky bez toho, aby bolo poškodenie okamžite vi </w:t>
      </w:r>
      <w:proofErr w:type="spellStart"/>
      <w:r w:rsidRPr="00BC778B">
        <w:t>diteľné</w:t>
      </w:r>
      <w:proofErr w:type="spellEnd"/>
      <w:r w:rsidRPr="00BC778B">
        <w:t>. Pri ďalšej nehode môžu v dôsledku toho vzniknúť vážne zranenia.</w:t>
      </w:r>
      <w:r w:rsidRPr="00243FCD">
        <w:t xml:space="preserve"> </w:t>
      </w:r>
      <w:r w:rsidRPr="00BC778B">
        <w:t>Z dôvodu nehody výrobok vymeňte.</w:t>
      </w:r>
    </w:p>
    <w:p w:rsidR="00243FCD" w:rsidRDefault="00243FCD" w:rsidP="00CB2F1F">
      <w:pPr>
        <w:spacing w:after="0"/>
      </w:pPr>
      <w:r>
        <w:t xml:space="preserve">VAROVANIE!  </w:t>
      </w:r>
      <w:r w:rsidRPr="00BC778B">
        <w:t>Poškodený výrobok (aj keď spadol na zem) nechajte skontrolovať</w:t>
      </w:r>
      <w:r>
        <w:t>.</w:t>
      </w:r>
    </w:p>
    <w:p w:rsidR="00243FCD" w:rsidRDefault="00243FCD" w:rsidP="00CB2F1F">
      <w:pPr>
        <w:spacing w:after="0"/>
      </w:pPr>
      <w:r>
        <w:t xml:space="preserve">VAROVANIE!  </w:t>
      </w:r>
      <w:r w:rsidRPr="00BC778B">
        <w:t>Pravidelne kontrolujte všetky dôležité časti, či nie sú poškodené. u Uistite sa, že všetky mechanické komponenty fungujú.</w:t>
      </w:r>
    </w:p>
    <w:p w:rsidR="00243FCD" w:rsidRDefault="00243FCD" w:rsidP="00CB2F1F">
      <w:pPr>
        <w:spacing w:after="0"/>
      </w:pPr>
      <w:r>
        <w:t xml:space="preserve">VAROVANIE!  </w:t>
      </w:r>
      <w:r w:rsidRPr="00BC778B">
        <w:t>V prípade núdzového brzdenia alebo nehody môžu nezabezpečené predmety a osoby zraniť ostatných cestujúcich</w:t>
      </w:r>
    </w:p>
    <w:p w:rsidR="00243FCD" w:rsidRDefault="00243FCD" w:rsidP="00CB2F1F">
      <w:pPr>
        <w:spacing w:after="0"/>
      </w:pPr>
      <w:r>
        <w:t xml:space="preserve">VAROVANIE!  </w:t>
      </w:r>
      <w:r w:rsidRPr="00BC778B">
        <w:t>Nebezpečenstvo popálenia na horúcich komponentoch Komponenty výrobku sa môžu zohrievať slnečným žiarením. Detská pokožka je citlivá, a preto sa môže zraniť.</w:t>
      </w:r>
      <w:r w:rsidRPr="00243FCD">
        <w:t xml:space="preserve"> </w:t>
      </w:r>
      <w:r w:rsidRPr="00BC778B">
        <w:t>Vo vozidle môže teplota nebezpečne rýchlo stúpať.</w:t>
      </w:r>
    </w:p>
    <w:p w:rsidR="00243FCD" w:rsidRDefault="00243FCD" w:rsidP="00CB2F1F">
      <w:pPr>
        <w:spacing w:after="0"/>
      </w:pPr>
      <w:r>
        <w:t xml:space="preserve">VAROVANIE!  </w:t>
      </w:r>
      <w:r w:rsidRPr="00BC778B">
        <w:t>Ak výrobok nepoužívate, chráňte ho pred intenzívnym priamym slnečným žiarením.</w:t>
      </w:r>
    </w:p>
    <w:p w:rsidR="00243FCD" w:rsidRDefault="00243FCD" w:rsidP="00CB2F1F">
      <w:pPr>
        <w:spacing w:after="0"/>
      </w:pPr>
      <w:r>
        <w:t xml:space="preserve">VAROVANIE!  </w:t>
      </w:r>
      <w:r w:rsidRPr="00BC778B">
        <w:t>Nikdy nenechávajte dieťa vo vozidle bez dozoru.</w:t>
      </w:r>
    </w:p>
    <w:p w:rsidR="00243FCD" w:rsidRDefault="00243FCD" w:rsidP="00CB2F1F">
      <w:pPr>
        <w:spacing w:after="0"/>
      </w:pPr>
      <w:r>
        <w:t xml:space="preserve">VAROVANIE!  </w:t>
      </w:r>
      <w:r w:rsidRPr="00BC778B">
        <w:t>Detskú autosedačku zaisťujte a vyberajte iba na tej strane vozidla, ktorá smeruje k chodníku.</w:t>
      </w:r>
      <w:r w:rsidRPr="00243FCD">
        <w:t xml:space="preserve"> </w:t>
      </w:r>
      <w:r w:rsidRPr="00BC778B">
        <w:t>Navyše aj vystúpenie na jazdnom pruhu môže byť nebezpečné</w:t>
      </w:r>
    </w:p>
    <w:p w:rsidR="00243FCD" w:rsidRDefault="00243FCD" w:rsidP="00CB2F1F">
      <w:pPr>
        <w:spacing w:after="0"/>
      </w:pPr>
      <w:r>
        <w:t xml:space="preserve">VAROVANIE!  </w:t>
      </w:r>
      <w:r w:rsidRPr="00BC778B">
        <w:t xml:space="preserve">Výrobok zaisťujte výhradne len tak, ako </w:t>
      </w:r>
      <w:r>
        <w:t xml:space="preserve">je to popísané v </w:t>
      </w:r>
      <w:r w:rsidRPr="00BC778B">
        <w:t>návode na použitie</w:t>
      </w:r>
      <w:r>
        <w:t>.</w:t>
      </w:r>
    </w:p>
    <w:p w:rsidR="00243FCD" w:rsidRDefault="00243FCD" w:rsidP="00CB2F1F">
      <w:pPr>
        <w:spacing w:after="0"/>
      </w:pPr>
      <w:r>
        <w:t xml:space="preserve">VAROVANIE!  </w:t>
      </w:r>
      <w:r w:rsidRPr="00BC778B">
        <w:t>Zaistite operadlá sedadiel vozidla (napr. sklápateľné zadné sedadlo nechajte zapadnúť do polohy)</w:t>
      </w:r>
      <w:r>
        <w:t>.</w:t>
      </w:r>
      <w:r w:rsidRPr="00243FCD">
        <w:t xml:space="preserve"> </w:t>
      </w:r>
      <w:r w:rsidRPr="00BC778B">
        <w:t>Zaistite alebo odstráňte všetky ťažké predmety alebo predmety s ostrými hranami vo vozidle (napr. na odkladacej doske)</w:t>
      </w:r>
      <w:r>
        <w:t>.</w:t>
      </w:r>
    </w:p>
    <w:p w:rsidR="008F0855" w:rsidRDefault="008F0855" w:rsidP="008F0855">
      <w:pPr>
        <w:spacing w:after="0"/>
      </w:pPr>
      <w:r>
        <w:t xml:space="preserve">VAROVANIE!  </w:t>
      </w:r>
      <w:r w:rsidRPr="00BC778B">
        <w:t>Uistite sa, že obe zaisťovacie ramená ISOFIX úplne zapadli na miesto. Oba indikátory ISOFIX musia zobrazovať zelenú farbu.</w:t>
      </w:r>
    </w:p>
    <w:p w:rsidR="008F0855" w:rsidRDefault="008F0855" w:rsidP="008F0855">
      <w:pPr>
        <w:spacing w:after="0"/>
      </w:pPr>
      <w:r>
        <w:t xml:space="preserve">VAROVANIE!  </w:t>
      </w:r>
      <w:r w:rsidRPr="00BC778B">
        <w:t>. Podpernú nohu nikdy nepodkladajte žiadnym predmetom. Uistite sa, že podperná noha stabilne stojí na podlahe vozidla.</w:t>
      </w:r>
    </w:p>
    <w:p w:rsidR="008F0855" w:rsidRDefault="008F0855" w:rsidP="008F0855">
      <w:pPr>
        <w:spacing w:after="0"/>
      </w:pPr>
      <w:r>
        <w:t xml:space="preserve">VAROVANIE!  </w:t>
      </w:r>
      <w:r w:rsidRPr="00BC778B">
        <w:t>. Zabezpečte, aby modul sedačky zapadol do základne.</w:t>
      </w:r>
      <w:r>
        <w:t xml:space="preserve"> Ak má upevnenie </w:t>
      </w:r>
      <w:proofErr w:type="spellStart"/>
      <w:r>
        <w:t>indikáory</w:t>
      </w:r>
      <w:proofErr w:type="spellEnd"/>
      <w:r>
        <w:t>, oba starostlivo skontrolujte.</w:t>
      </w:r>
      <w:r w:rsidRPr="00BC778B">
        <w:t xml:space="preserve"> Pokúste sa nadvihnúť modul sedačky. Ak sa modul sedačky neodpojí od základne, modul sedačky je bezpečne zaistený.</w:t>
      </w:r>
    </w:p>
    <w:p w:rsidR="008F0855" w:rsidRDefault="008F0855" w:rsidP="008F0855">
      <w:pPr>
        <w:spacing w:after="0"/>
      </w:pPr>
      <w:r>
        <w:t xml:space="preserve">VAROVANIE!  </w:t>
      </w:r>
      <w:r w:rsidRPr="00BC778B">
        <w:t>Počas jazdy sa dieťa môže pokúsiť odopnúť sa alebo uvoľniť detskú autosedačku. Ak dieťa nie je zaistené alebo detská sedačka nie pripevnená, môže to viesť k ťažkým až smrteľným poraneniam.</w:t>
      </w:r>
      <w:r w:rsidRPr="008F0855">
        <w:t xml:space="preserve"> </w:t>
      </w:r>
      <w:r w:rsidRPr="00BC778B">
        <w:t>Okamžite zastavte vozidlo, len č</w:t>
      </w:r>
      <w:r>
        <w:t xml:space="preserve">o to dopravná situácia dovolí. </w:t>
      </w:r>
      <w:r w:rsidRPr="00BC778B">
        <w:t xml:space="preserve"> Uistite sa, že</w:t>
      </w:r>
      <w:r>
        <w:t xml:space="preserve"> je detská sedačka pripevnená. </w:t>
      </w:r>
    </w:p>
    <w:p w:rsidR="008F0855" w:rsidRDefault="008F0855" w:rsidP="00CB2F1F">
      <w:pPr>
        <w:spacing w:after="0"/>
      </w:pPr>
      <w:r>
        <w:t xml:space="preserve">VAROVANIE!  </w:t>
      </w:r>
      <w:r w:rsidRPr="00BC778B">
        <w:t>Uistite sa, že dieťa je bezpečne pripútané</w:t>
      </w:r>
    </w:p>
    <w:p w:rsidR="00243FCD" w:rsidRDefault="00243FCD" w:rsidP="00CB2F1F">
      <w:pPr>
        <w:spacing w:after="0"/>
      </w:pPr>
      <w:r>
        <w:t xml:space="preserve">VAROVANIE!  </w:t>
      </w:r>
      <w:r w:rsidRPr="00BC778B">
        <w:t>Uistite sa, že výrobok je vo vozidle vždy zaistený, a to aj vtedy, keď sa v ňom neprepravuje dieťa.</w:t>
      </w:r>
    </w:p>
    <w:p w:rsidR="00243FCD" w:rsidRDefault="008F0855" w:rsidP="00CB2F1F">
      <w:pPr>
        <w:spacing w:after="0"/>
      </w:pPr>
      <w:r>
        <w:t xml:space="preserve">VAROVANIE!  </w:t>
      </w:r>
      <w:r w:rsidRPr="00BC778B">
        <w:t>Základňu vrátane modulu sedadla vždy vo vozidle upevnite a zaistite, aj keď v nej neprepravujte dieťa.</w:t>
      </w:r>
      <w:r w:rsidRPr="008F0855">
        <w:t xml:space="preserve"> </w:t>
      </w:r>
      <w:r w:rsidRPr="00BC778B">
        <w:t>V prípade núdzového brzdenia alebo nehody môže nezaistená základňa zraniť cestujúcich vo vozidle.</w:t>
      </w:r>
    </w:p>
    <w:p w:rsidR="00243FCD" w:rsidRDefault="00BC778B" w:rsidP="00243FCD">
      <w:pPr>
        <w:spacing w:after="0"/>
      </w:pPr>
      <w:r w:rsidRPr="00BC778B">
        <w:t>Výrobok uchovávajte mimo dosahu vlhkosti, mokra, tekutín, prachu a soľnej hmly. u Na výrobok nepokladajte ťažké predmety. u Časti výrobku n</w:t>
      </w:r>
      <w:r w:rsidR="00243FCD">
        <w:t xml:space="preserve">ikdy nemažte ani naolejujte. </w:t>
      </w:r>
    </w:p>
    <w:p w:rsidR="00BC778B" w:rsidRDefault="00BC778B" w:rsidP="00CB2F1F">
      <w:pPr>
        <w:spacing w:after="0"/>
      </w:pPr>
      <w:r w:rsidRPr="00BC778B">
        <w:t xml:space="preserve"> </w:t>
      </w:r>
    </w:p>
    <w:sectPr w:rsidR="00BC778B" w:rsidSect="00B74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4C0E"/>
    <w:rsid w:val="00243FCD"/>
    <w:rsid w:val="004D4C0E"/>
    <w:rsid w:val="007838D4"/>
    <w:rsid w:val="008F0855"/>
    <w:rsid w:val="00B74844"/>
    <w:rsid w:val="00BC778B"/>
    <w:rsid w:val="00BF3AB5"/>
    <w:rsid w:val="00CB2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7484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Saška</dc:creator>
  <cp:lastModifiedBy>Saška</cp:lastModifiedBy>
  <cp:revision>2</cp:revision>
  <dcterms:created xsi:type="dcterms:W3CDTF">2025-01-09T08:44:00Z</dcterms:created>
  <dcterms:modified xsi:type="dcterms:W3CDTF">2025-01-09T10:25:00Z</dcterms:modified>
</cp:coreProperties>
</file>